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CB0D27" w:rsidRDefault="00CB0D27" w:rsidP="00CB0D2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Промислово-виробнича </w:t>
            </w:r>
          </w:p>
          <w:p w:rsidR="00CB0D27" w:rsidRDefault="00CB0D27" w:rsidP="00CB0D27">
            <w:pPr>
              <w:rPr>
                <w:lang w:val="uk-UA"/>
              </w:rPr>
            </w:pPr>
            <w:r>
              <w:rPr>
                <w:lang w:val="uk-UA"/>
              </w:rPr>
              <w:t xml:space="preserve">садово-городня артіль </w:t>
            </w:r>
          </w:p>
          <w:p w:rsidR="00CB0D27" w:rsidRDefault="00CB0D27" w:rsidP="00CB0D27">
            <w:pPr>
              <w:rPr>
                <w:lang w:val="uk-UA"/>
              </w:rPr>
            </w:pPr>
            <w:r>
              <w:rPr>
                <w:lang w:val="uk-UA"/>
              </w:rPr>
              <w:t>«Городник»</w:t>
            </w:r>
            <w:r w:rsidRPr="00CB0D27">
              <w:rPr>
                <w:lang w:val="uk-UA"/>
              </w:rPr>
              <w:t xml:space="preserve"> Чернігівської </w:t>
            </w:r>
          </w:p>
          <w:p w:rsidR="00CB0D27" w:rsidRDefault="00CB0D27" w:rsidP="00CB0D27">
            <w:pPr>
              <w:rPr>
                <w:lang w:val="uk-UA"/>
              </w:rPr>
            </w:pPr>
            <w:r w:rsidRPr="00CB0D27">
              <w:rPr>
                <w:lang w:val="uk-UA"/>
              </w:rPr>
              <w:t xml:space="preserve">районної  спілки споживчих </w:t>
            </w:r>
          </w:p>
          <w:p w:rsidR="00CB0D27" w:rsidRDefault="00CB0D27" w:rsidP="00CB0D27">
            <w:pPr>
              <w:rPr>
                <w:lang w:val="uk-UA"/>
              </w:rPr>
            </w:pPr>
            <w:r w:rsidRPr="00CB0D27">
              <w:rPr>
                <w:lang w:val="uk-UA"/>
              </w:rPr>
              <w:t>товариств, м.</w:t>
            </w:r>
            <w:r>
              <w:rPr>
                <w:lang w:val="uk-UA"/>
              </w:rPr>
              <w:t xml:space="preserve"> </w:t>
            </w:r>
            <w:r w:rsidRPr="00CB0D27">
              <w:rPr>
                <w:lang w:val="uk-UA"/>
              </w:rPr>
              <w:t xml:space="preserve">Чернігів </w:t>
            </w:r>
          </w:p>
          <w:p w:rsidR="00445FF4" w:rsidRPr="00E5382B" w:rsidRDefault="00CB0D27" w:rsidP="00CB0D27">
            <w:r w:rsidRPr="00CB0D27">
              <w:rPr>
                <w:lang w:val="uk-UA"/>
              </w:rPr>
              <w:t>Чернігівської області</w:t>
            </w:r>
          </w:p>
        </w:tc>
        <w:tc>
          <w:tcPr>
            <w:tcW w:w="4333" w:type="dxa"/>
          </w:tcPr>
          <w:p w:rsidR="00B41DBD" w:rsidRPr="00E27981" w:rsidRDefault="00B41DBD" w:rsidP="00B41DBD">
            <w:pPr>
              <w:rPr>
                <w:lang w:val="uk-UA"/>
              </w:rPr>
            </w:pPr>
            <w:r w:rsidRPr="00E27981">
              <w:rPr>
                <w:lang w:val="uk-UA"/>
              </w:rPr>
              <w:t>ЗАТВЕРДЖУЮ</w:t>
            </w:r>
          </w:p>
          <w:p w:rsidR="00B41DBD" w:rsidRPr="00E27981" w:rsidRDefault="00B41DBD" w:rsidP="00B41DBD">
            <w:pPr>
              <w:rPr>
                <w:lang w:val="uk-UA"/>
              </w:rPr>
            </w:pPr>
            <w:r w:rsidRPr="00E27981">
              <w:rPr>
                <w:lang w:val="uk-UA"/>
              </w:rPr>
              <w:t>Директор  Державного архіву Чернігівської області</w:t>
            </w:r>
          </w:p>
          <w:p w:rsidR="00B41DBD" w:rsidRPr="00E27981" w:rsidRDefault="00B41DBD" w:rsidP="00B41DBD">
            <w:pPr>
              <w:rPr>
                <w:lang w:val="uk-UA"/>
              </w:rPr>
            </w:pPr>
            <w:proofErr w:type="spellStart"/>
            <w:r w:rsidRPr="00E27981">
              <w:rPr>
                <w:lang w:val="uk-UA"/>
              </w:rPr>
              <w:t>____________Раїса</w:t>
            </w:r>
            <w:proofErr w:type="spellEnd"/>
            <w:r w:rsidRPr="00E27981">
              <w:rPr>
                <w:lang w:val="uk-UA"/>
              </w:rPr>
              <w:t xml:space="preserve"> ВОРОБЕЙ </w:t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</w:p>
          <w:p w:rsidR="00445FF4" w:rsidRPr="00E5382B" w:rsidRDefault="00C61192" w:rsidP="00B41DBD">
            <w:pPr>
              <w:rPr>
                <w:lang w:val="uk-UA"/>
              </w:rPr>
            </w:pPr>
            <w:r>
              <w:rPr>
                <w:lang w:val="uk-UA"/>
              </w:rPr>
              <w:t xml:space="preserve">«___» лютого </w:t>
            </w:r>
            <w:r w:rsidR="00B41DBD" w:rsidRPr="00E27981">
              <w:rPr>
                <w:lang w:val="uk-UA"/>
              </w:rPr>
              <w:t>2022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CB0D27" w:rsidRDefault="00CB0D27" w:rsidP="00445FF4">
      <w:pPr>
        <w:rPr>
          <w:lang w:val="uk-UA"/>
        </w:rPr>
      </w:pPr>
    </w:p>
    <w:p w:rsidR="004C1090" w:rsidRDefault="004C1090" w:rsidP="00445FF4">
      <w:pPr>
        <w:rPr>
          <w:lang w:val="uk-UA"/>
        </w:rPr>
      </w:pPr>
    </w:p>
    <w:p w:rsidR="00445FF4" w:rsidRPr="00341788" w:rsidRDefault="00445FF4" w:rsidP="00445FF4">
      <w:pPr>
        <w:rPr>
          <w:lang w:val="uk-UA"/>
        </w:rPr>
      </w:pPr>
      <w:r w:rsidRPr="00341788">
        <w:rPr>
          <w:lang w:val="uk-UA"/>
        </w:rPr>
        <w:t xml:space="preserve">Фонд № </w:t>
      </w:r>
      <w:r w:rsidR="00141410" w:rsidRPr="00341788">
        <w:rPr>
          <w:b/>
          <w:lang w:val="uk-UA"/>
        </w:rPr>
        <w:t>Р-</w:t>
      </w:r>
      <w:r w:rsidR="00220B90" w:rsidRPr="00341788">
        <w:rPr>
          <w:b/>
          <w:lang w:val="uk-UA"/>
        </w:rPr>
        <w:t>3042</w:t>
      </w:r>
    </w:p>
    <w:p w:rsidR="00445FF4" w:rsidRPr="00341788" w:rsidRDefault="00445FF4" w:rsidP="00445FF4">
      <w:pPr>
        <w:rPr>
          <w:b/>
          <w:lang w:val="uk-UA"/>
        </w:rPr>
      </w:pPr>
      <w:r w:rsidRPr="00341788">
        <w:rPr>
          <w:lang w:val="uk-UA"/>
        </w:rPr>
        <w:t xml:space="preserve">Опис </w:t>
      </w:r>
      <w:r w:rsidRPr="00341788">
        <w:rPr>
          <w:b/>
          <w:lang w:val="uk-UA"/>
        </w:rPr>
        <w:t>№ 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Pr="00E5382B" w:rsidRDefault="00445FF4" w:rsidP="00445FF4">
      <w:pPr>
        <w:rPr>
          <w:lang w:val="uk-UA"/>
        </w:rPr>
      </w:pPr>
      <w:r w:rsidRPr="00D508D0">
        <w:rPr>
          <w:lang w:val="uk-UA"/>
        </w:rPr>
        <w:t xml:space="preserve">за </w:t>
      </w:r>
      <w:r w:rsidR="00141410">
        <w:rPr>
          <w:lang w:val="uk-UA"/>
        </w:rPr>
        <w:t>1942–1943</w:t>
      </w:r>
      <w:r>
        <w:rPr>
          <w:lang w:val="uk-UA"/>
        </w:rPr>
        <w:t xml:space="preserve"> рр. </w:t>
      </w:r>
    </w:p>
    <w:p w:rsidR="00445FF4" w:rsidRPr="00E5382B" w:rsidRDefault="00445FF4" w:rsidP="00445FF4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245"/>
        <w:gridCol w:w="2268"/>
        <w:gridCol w:w="1134"/>
        <w:gridCol w:w="768"/>
      </w:tblGrid>
      <w:tr w:rsidR="00445FF4" w:rsidRPr="00E5382B" w:rsidTr="004C1090">
        <w:trPr>
          <w:cantSplit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5A2784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A2784">
              <w:rPr>
                <w:sz w:val="24"/>
                <w:szCs w:val="24"/>
                <w:lang w:val="uk-UA"/>
              </w:rPr>
              <w:t>Кіль-кість</w:t>
            </w:r>
            <w:proofErr w:type="spellEnd"/>
            <w:r w:rsidRPr="005A27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2784">
              <w:rPr>
                <w:sz w:val="24"/>
                <w:szCs w:val="24"/>
                <w:lang w:val="uk-UA"/>
              </w:rPr>
              <w:t>арку-кушів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3B2FE7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B2FE7">
              <w:rPr>
                <w:sz w:val="24"/>
                <w:szCs w:val="24"/>
                <w:lang w:val="uk-UA"/>
              </w:rPr>
              <w:t>При-міт</w:t>
            </w:r>
            <w:r w:rsidR="003B2FE7">
              <w:rPr>
                <w:sz w:val="24"/>
                <w:szCs w:val="24"/>
                <w:lang w:val="uk-UA"/>
              </w:rPr>
              <w:t>-</w:t>
            </w:r>
            <w:r w:rsidRPr="003B2FE7">
              <w:rPr>
                <w:sz w:val="24"/>
                <w:szCs w:val="24"/>
                <w:lang w:val="uk-UA"/>
              </w:rPr>
              <w:t>ки</w:t>
            </w:r>
            <w:proofErr w:type="spellEnd"/>
            <w:r w:rsidRPr="003B2FE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45FF4" w:rsidRPr="00E5382B" w:rsidTr="004C1090">
        <w:trPr>
          <w:cantSplit/>
          <w:trHeight w:val="395"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4C1090">
        <w:trPr>
          <w:cantSplit/>
          <w:trHeight w:val="263"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141410">
              <w:rPr>
                <w:b/>
                <w:lang w:val="uk-UA"/>
              </w:rPr>
              <w:t>942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1410" w:rsidRDefault="005A2784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видавання заробітної плати та продуктів харчування членам артілі в рахунок відпрацьованих днів. Меморіальні документи</w:t>
            </w:r>
          </w:p>
          <w:p w:rsidR="005A2784" w:rsidRPr="003B41FD" w:rsidRDefault="005A2784" w:rsidP="00222E9F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727B1A" w:rsidRDefault="005A2784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 – жовтень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4B11" w:rsidRDefault="005A2784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</w:t>
            </w:r>
          </w:p>
          <w:p w:rsidR="005A2784" w:rsidRDefault="005A2784" w:rsidP="00222E9F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5A278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– вересень 1942</w:t>
            </w:r>
          </w:p>
          <w:p w:rsidR="005A2784" w:rsidRDefault="005A2784" w:rsidP="002F1A3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5A278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034165" w:rsidRPr="006245E5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</w:t>
            </w:r>
          </w:p>
          <w:p w:rsidR="007B2457" w:rsidRPr="003B41FD" w:rsidRDefault="007B2457" w:rsidP="0091474E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липень – серпень 1942</w:t>
            </w:r>
          </w:p>
          <w:p w:rsidR="005A2784" w:rsidRPr="00727B1A" w:rsidRDefault="005A278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783F19" w:rsidRPr="006245E5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783F1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</w:t>
            </w:r>
          </w:p>
          <w:p w:rsidR="004A278E" w:rsidRPr="004A278E" w:rsidRDefault="004A278E" w:rsidP="00CE35E6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5A278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1942 –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5A278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783F19" w:rsidP="00EF53E2">
            <w:pPr>
              <w:jc w:val="center"/>
              <w:rPr>
                <w:lang w:val="uk-UA"/>
              </w:rPr>
            </w:pPr>
          </w:p>
        </w:tc>
      </w:tr>
      <w:tr w:rsidR="00022246" w:rsidRPr="006245E5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943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022246" w:rsidRPr="00022246" w:rsidRDefault="00022246" w:rsidP="0002224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2F1A3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2F1A38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22246" w:rsidRDefault="00022246" w:rsidP="00EF53E2">
            <w:pPr>
              <w:jc w:val="center"/>
              <w:rPr>
                <w:lang w:val="uk-UA"/>
              </w:rPr>
            </w:pPr>
          </w:p>
        </w:tc>
      </w:tr>
      <w:tr w:rsidR="005A2784" w:rsidRPr="006245E5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7A5A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Кошторис. Меморіальні документи</w:t>
            </w:r>
          </w:p>
          <w:p w:rsidR="005A2784" w:rsidRDefault="005A2784" w:rsidP="007A5ACC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1–30 травня 1943</w:t>
            </w:r>
          </w:p>
          <w:p w:rsidR="005A2784" w:rsidRDefault="005A2784" w:rsidP="005A27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7A5ACC">
            <w:pPr>
              <w:jc w:val="center"/>
              <w:rPr>
                <w:lang w:val="uk-UA"/>
              </w:rPr>
            </w:pPr>
          </w:p>
        </w:tc>
      </w:tr>
      <w:tr w:rsidR="005A2784" w:rsidRPr="006245E5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видавання заробітної плати членам артілі. Меморіальні документи</w:t>
            </w:r>
          </w:p>
          <w:p w:rsidR="005A2784" w:rsidRDefault="005A2784" w:rsidP="00EF53E2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– квітень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EF53E2">
            <w:pPr>
              <w:jc w:val="center"/>
              <w:rPr>
                <w:lang w:val="uk-UA"/>
              </w:rPr>
            </w:pPr>
          </w:p>
        </w:tc>
      </w:tr>
      <w:tr w:rsidR="005A2784" w:rsidRPr="008B45F8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Меморіальні документи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січня – </w:t>
            </w:r>
          </w:p>
          <w:p w:rsidR="005A2784" w:rsidRDefault="005A2784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 березня 1943</w:t>
            </w:r>
          </w:p>
          <w:p w:rsidR="005A2784" w:rsidRDefault="005A2784" w:rsidP="00DF4E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EF53E2">
            <w:pPr>
              <w:jc w:val="center"/>
              <w:rPr>
                <w:lang w:val="uk-UA"/>
              </w:rPr>
            </w:pPr>
          </w:p>
        </w:tc>
      </w:tr>
      <w:tr w:rsidR="005A2784" w:rsidRPr="008B45F8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5A27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видавання заробітної плати членам артілі. Меморіальні документи</w:t>
            </w:r>
          </w:p>
          <w:p w:rsidR="005A2784" w:rsidRDefault="005A2784" w:rsidP="005A2784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– 31 травня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Pr="005B48B9" w:rsidRDefault="005A2784" w:rsidP="00EF53E2">
            <w:pPr>
              <w:jc w:val="center"/>
              <w:rPr>
                <w:lang w:val="uk-UA"/>
              </w:rPr>
            </w:pPr>
          </w:p>
        </w:tc>
      </w:tr>
      <w:tr w:rsidR="005A2784" w:rsidRPr="008B45F8" w:rsidTr="004C109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1942–1943 рр.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A2784" w:rsidRDefault="005A2784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5A2784" w:rsidP="00EF53E2">
            <w:pPr>
              <w:jc w:val="center"/>
              <w:rPr>
                <w:lang w:val="uk-UA"/>
              </w:rPr>
            </w:pPr>
          </w:p>
        </w:tc>
      </w:tr>
    </w:tbl>
    <w:p w:rsidR="008B2EBC" w:rsidRDefault="008B2EBC" w:rsidP="006342F2">
      <w:pPr>
        <w:rPr>
          <w:lang w:val="uk-UA"/>
        </w:rPr>
      </w:pPr>
    </w:p>
    <w:p w:rsidR="008B2EBC" w:rsidRDefault="008B2EBC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5A2784" w:rsidRPr="005A2784">
        <w:rPr>
          <w:b/>
          <w:sz w:val="48"/>
          <w:szCs w:val="48"/>
          <w:u w:val="single"/>
          <w:lang w:val="uk-UA"/>
        </w:rPr>
        <w:t>9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proofErr w:type="spellStart"/>
      <w:r w:rsidR="005A2784">
        <w:rPr>
          <w:lang w:val="uk-UA"/>
        </w:rPr>
        <w:t>дев</w:t>
      </w:r>
      <w:proofErr w:type="spellEnd"/>
      <w:r w:rsidR="005A2784" w:rsidRPr="005A2784">
        <w:t>’</w:t>
      </w:r>
      <w:r w:rsidR="005A2784">
        <w:rPr>
          <w:lang w:val="uk-UA"/>
        </w:rPr>
        <w:t xml:space="preserve">ять) справ з № 1 по № </w:t>
      </w:r>
      <w:r w:rsidR="005A2784" w:rsidRPr="005A2784">
        <w:t>9</w:t>
      </w:r>
      <w:r>
        <w:rPr>
          <w:lang w:val="uk-UA"/>
        </w:rPr>
        <w:t xml:space="preserve">.   </w:t>
      </w:r>
    </w:p>
    <w:p w:rsidR="006342F2" w:rsidRDefault="006342F2" w:rsidP="006342F2">
      <w:pPr>
        <w:rPr>
          <w:lang w:val="uk-UA"/>
        </w:rPr>
      </w:pPr>
    </w:p>
    <w:p w:rsidR="00804DE3" w:rsidRDefault="00804DE3" w:rsidP="006342F2">
      <w:pPr>
        <w:rPr>
          <w:lang w:val="uk-UA"/>
        </w:rPr>
      </w:pPr>
      <w:r>
        <w:rPr>
          <w:lang w:val="uk-UA"/>
        </w:rPr>
        <w:t>Начальник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Олена НОСЕНКО</w:t>
      </w:r>
    </w:p>
    <w:p w:rsidR="006342F2" w:rsidRDefault="00C61192" w:rsidP="006342F2">
      <w:pPr>
        <w:rPr>
          <w:lang w:val="uk-UA"/>
        </w:rPr>
      </w:pPr>
      <w:r>
        <w:rPr>
          <w:lang w:val="uk-UA"/>
        </w:rPr>
        <w:t>02.02.</w:t>
      </w:r>
      <w:r w:rsidR="006342F2">
        <w:rPr>
          <w:lang w:val="uk-UA"/>
        </w:rPr>
        <w:t>2022</w:t>
      </w:r>
    </w:p>
    <w:p w:rsidR="006342F2" w:rsidRDefault="006342F2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6342F2" w:rsidTr="002F1A38">
        <w:tc>
          <w:tcPr>
            <w:tcW w:w="2660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342F2" w:rsidRDefault="005A278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05.06.1978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342F2" w:rsidRDefault="005A278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18.08.1995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</w:tr>
    </w:tbl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804DE3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(</w:t>
      </w:r>
      <w:r w:rsidR="00804DE3">
        <w:rPr>
          <w:sz w:val="24"/>
          <w:szCs w:val="24"/>
          <w:lang w:val="uk-UA"/>
        </w:rPr>
        <w:t>три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C14DCF" w:rsidRPr="008D0AF1" w:rsidRDefault="00C14DCF" w:rsidP="00C14DCF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594074">
      <w:r>
        <w:rPr>
          <w:sz w:val="24"/>
          <w:szCs w:val="24"/>
          <w:lang w:val="uk-UA"/>
        </w:rPr>
        <w:t>02.02</w:t>
      </w:r>
      <w:r w:rsidR="006342F2" w:rsidRPr="00F74C8C">
        <w:rPr>
          <w:sz w:val="24"/>
          <w:szCs w:val="24"/>
          <w:lang w:val="uk-UA"/>
        </w:rPr>
        <w:t>.2022</w:t>
      </w:r>
    </w:p>
    <w:sectPr w:rsidR="001363DC" w:rsidSect="00653B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EF" w:rsidRDefault="00626EEF" w:rsidP="00653B51">
      <w:r>
        <w:separator/>
      </w:r>
    </w:p>
  </w:endnote>
  <w:endnote w:type="continuationSeparator" w:id="0">
    <w:p w:rsidR="00626EEF" w:rsidRDefault="00626EEF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EF" w:rsidRDefault="00626EEF" w:rsidP="00653B51">
      <w:r>
        <w:separator/>
      </w:r>
    </w:p>
  </w:footnote>
  <w:footnote w:type="continuationSeparator" w:id="0">
    <w:p w:rsidR="00626EEF" w:rsidRDefault="00626EEF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16DC3"/>
    <w:rsid w:val="0002220C"/>
    <w:rsid w:val="00022246"/>
    <w:rsid w:val="00034165"/>
    <w:rsid w:val="00097285"/>
    <w:rsid w:val="000D36EE"/>
    <w:rsid w:val="000E268D"/>
    <w:rsid w:val="000E3A81"/>
    <w:rsid w:val="000F0D6C"/>
    <w:rsid w:val="001363DC"/>
    <w:rsid w:val="00141410"/>
    <w:rsid w:val="001957DC"/>
    <w:rsid w:val="00215AB8"/>
    <w:rsid w:val="00215FDF"/>
    <w:rsid w:val="00220B90"/>
    <w:rsid w:val="00222E9F"/>
    <w:rsid w:val="00286B5C"/>
    <w:rsid w:val="002B3E26"/>
    <w:rsid w:val="002C7843"/>
    <w:rsid w:val="00341788"/>
    <w:rsid w:val="00363DB3"/>
    <w:rsid w:val="003906E4"/>
    <w:rsid w:val="00394C08"/>
    <w:rsid w:val="003B2FE7"/>
    <w:rsid w:val="00411955"/>
    <w:rsid w:val="00411ADC"/>
    <w:rsid w:val="00445FF4"/>
    <w:rsid w:val="00453E53"/>
    <w:rsid w:val="00454B69"/>
    <w:rsid w:val="00460F33"/>
    <w:rsid w:val="00464268"/>
    <w:rsid w:val="00471DAA"/>
    <w:rsid w:val="00492443"/>
    <w:rsid w:val="004A278E"/>
    <w:rsid w:val="004C1090"/>
    <w:rsid w:val="004C1ACC"/>
    <w:rsid w:val="004C2DF6"/>
    <w:rsid w:val="00500019"/>
    <w:rsid w:val="005536AB"/>
    <w:rsid w:val="005557A3"/>
    <w:rsid w:val="00594074"/>
    <w:rsid w:val="005A2784"/>
    <w:rsid w:val="006102BF"/>
    <w:rsid w:val="006245E5"/>
    <w:rsid w:val="00626EEF"/>
    <w:rsid w:val="006342F2"/>
    <w:rsid w:val="00653B51"/>
    <w:rsid w:val="0069604E"/>
    <w:rsid w:val="006E42AF"/>
    <w:rsid w:val="00716EB8"/>
    <w:rsid w:val="00783F19"/>
    <w:rsid w:val="00784817"/>
    <w:rsid w:val="007A6473"/>
    <w:rsid w:val="007B2457"/>
    <w:rsid w:val="007E0179"/>
    <w:rsid w:val="00803393"/>
    <w:rsid w:val="00804DE3"/>
    <w:rsid w:val="0088694D"/>
    <w:rsid w:val="00897278"/>
    <w:rsid w:val="008B1376"/>
    <w:rsid w:val="008B2EBC"/>
    <w:rsid w:val="008C6F5B"/>
    <w:rsid w:val="008D6C32"/>
    <w:rsid w:val="00900242"/>
    <w:rsid w:val="0091474E"/>
    <w:rsid w:val="009222AE"/>
    <w:rsid w:val="009244EB"/>
    <w:rsid w:val="009342BB"/>
    <w:rsid w:val="009B026E"/>
    <w:rsid w:val="009E14A1"/>
    <w:rsid w:val="009F4665"/>
    <w:rsid w:val="009F7CA6"/>
    <w:rsid w:val="00A4476C"/>
    <w:rsid w:val="00A52DFA"/>
    <w:rsid w:val="00A574CD"/>
    <w:rsid w:val="00AA4351"/>
    <w:rsid w:val="00AC2937"/>
    <w:rsid w:val="00AF0AE7"/>
    <w:rsid w:val="00B41DBD"/>
    <w:rsid w:val="00B507FF"/>
    <w:rsid w:val="00B7264C"/>
    <w:rsid w:val="00B7311D"/>
    <w:rsid w:val="00BA1387"/>
    <w:rsid w:val="00BD5650"/>
    <w:rsid w:val="00BE4B11"/>
    <w:rsid w:val="00C1479F"/>
    <w:rsid w:val="00C14DCF"/>
    <w:rsid w:val="00C61192"/>
    <w:rsid w:val="00C6486C"/>
    <w:rsid w:val="00C95D84"/>
    <w:rsid w:val="00CA1BE2"/>
    <w:rsid w:val="00CB0D27"/>
    <w:rsid w:val="00CE35E6"/>
    <w:rsid w:val="00CE7D38"/>
    <w:rsid w:val="00D146F0"/>
    <w:rsid w:val="00D1685E"/>
    <w:rsid w:val="00D1693A"/>
    <w:rsid w:val="00D30132"/>
    <w:rsid w:val="00D32E2B"/>
    <w:rsid w:val="00DE1149"/>
    <w:rsid w:val="00DF4E0A"/>
    <w:rsid w:val="00E02BED"/>
    <w:rsid w:val="00E13583"/>
    <w:rsid w:val="00E22BCD"/>
    <w:rsid w:val="00E25E87"/>
    <w:rsid w:val="00E307DE"/>
    <w:rsid w:val="00EB6031"/>
    <w:rsid w:val="00EE4691"/>
    <w:rsid w:val="00F14967"/>
    <w:rsid w:val="00F24F95"/>
    <w:rsid w:val="00F277C4"/>
    <w:rsid w:val="00F611B8"/>
    <w:rsid w:val="00FA4C4A"/>
    <w:rsid w:val="00FA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87</cp:revision>
  <cp:lastPrinted>2022-02-04T12:49:00Z</cp:lastPrinted>
  <dcterms:created xsi:type="dcterms:W3CDTF">2022-01-12T14:31:00Z</dcterms:created>
  <dcterms:modified xsi:type="dcterms:W3CDTF">2022-02-04T13:20:00Z</dcterms:modified>
</cp:coreProperties>
</file>