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BC606C" w:rsidRDefault="00BC606C" w:rsidP="00CB0D27">
            <w:pPr>
              <w:rPr>
                <w:lang w:val="uk-UA"/>
              </w:rPr>
            </w:pPr>
            <w:proofErr w:type="spellStart"/>
            <w:r w:rsidRPr="00BC606C">
              <w:rPr>
                <w:lang w:val="uk-UA"/>
              </w:rPr>
              <w:t>Бакланово-Муравійське</w:t>
            </w:r>
            <w:proofErr w:type="spellEnd"/>
            <w:r w:rsidRPr="00BC606C">
              <w:rPr>
                <w:lang w:val="uk-UA"/>
              </w:rPr>
              <w:t xml:space="preserve"> сільське </w:t>
            </w:r>
          </w:p>
          <w:p w:rsidR="00823904" w:rsidRDefault="00BC606C" w:rsidP="00CB0D27">
            <w:pPr>
              <w:rPr>
                <w:lang w:val="uk-UA"/>
              </w:rPr>
            </w:pPr>
            <w:r w:rsidRPr="00BC606C">
              <w:rPr>
                <w:lang w:val="uk-UA"/>
              </w:rPr>
              <w:t xml:space="preserve">споживче </w:t>
            </w:r>
            <w:r w:rsidR="00823904">
              <w:rPr>
                <w:lang w:val="uk-UA"/>
              </w:rPr>
              <w:t xml:space="preserve">кооперативне </w:t>
            </w:r>
            <w:r w:rsidRPr="00BC606C">
              <w:rPr>
                <w:lang w:val="uk-UA"/>
              </w:rPr>
              <w:t xml:space="preserve">товариство </w:t>
            </w:r>
            <w:proofErr w:type="spellStart"/>
            <w:r w:rsidRPr="00BC606C">
              <w:rPr>
                <w:lang w:val="uk-UA"/>
              </w:rPr>
              <w:t>Куликівської</w:t>
            </w:r>
            <w:proofErr w:type="spellEnd"/>
            <w:r w:rsidRPr="00BC606C">
              <w:rPr>
                <w:lang w:val="uk-UA"/>
              </w:rPr>
              <w:t xml:space="preserve"> районної спілки </w:t>
            </w:r>
          </w:p>
          <w:p w:rsidR="00445FF4" w:rsidRPr="00E5382B" w:rsidRDefault="00BC606C" w:rsidP="00CB0D27">
            <w:r w:rsidRPr="00BC606C">
              <w:rPr>
                <w:lang w:val="uk-UA"/>
              </w:rPr>
              <w:t>споживчих товариств, с.</w:t>
            </w:r>
            <w:r>
              <w:rPr>
                <w:lang w:val="uk-UA"/>
              </w:rPr>
              <w:t> </w:t>
            </w:r>
            <w:r w:rsidRPr="00BC606C">
              <w:rPr>
                <w:lang w:val="uk-UA"/>
              </w:rPr>
              <w:t xml:space="preserve">Бакланова </w:t>
            </w:r>
            <w:proofErr w:type="spellStart"/>
            <w:r w:rsidRPr="00BC606C">
              <w:rPr>
                <w:lang w:val="uk-UA"/>
              </w:rPr>
              <w:t>Муравійка</w:t>
            </w:r>
            <w:proofErr w:type="spellEnd"/>
            <w:r w:rsidRPr="00BC606C">
              <w:rPr>
                <w:lang w:val="uk-UA"/>
              </w:rPr>
              <w:t xml:space="preserve"> </w:t>
            </w:r>
            <w:proofErr w:type="spellStart"/>
            <w:r w:rsidRPr="00BC606C">
              <w:rPr>
                <w:lang w:val="uk-UA"/>
              </w:rPr>
              <w:t>Куликівського</w:t>
            </w:r>
            <w:proofErr w:type="spellEnd"/>
            <w:r w:rsidRPr="00BC606C">
              <w:rPr>
                <w:lang w:val="uk-UA"/>
              </w:rPr>
              <w:t xml:space="preserve"> району Чернігівської області</w:t>
            </w:r>
          </w:p>
        </w:tc>
        <w:tc>
          <w:tcPr>
            <w:tcW w:w="4333" w:type="dxa"/>
          </w:tcPr>
          <w:p w:rsidR="00EC6C29" w:rsidRPr="00E27981" w:rsidRDefault="00EC6C29" w:rsidP="00EC6C29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EC6C29" w:rsidRPr="00E27981" w:rsidRDefault="00EC6C29" w:rsidP="00EC6C29">
            <w:pPr>
              <w:rPr>
                <w:lang w:val="uk-UA"/>
              </w:rPr>
            </w:pPr>
            <w:r w:rsidRPr="00E27981">
              <w:rPr>
                <w:lang w:val="uk-UA"/>
              </w:rPr>
              <w:t>Директор  Державного архіву Чернігівської області</w:t>
            </w:r>
          </w:p>
          <w:p w:rsidR="00EC6C29" w:rsidRPr="00E27981" w:rsidRDefault="00EC6C29" w:rsidP="00EC6C29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____________Раїса</w:t>
            </w:r>
            <w:proofErr w:type="spellEnd"/>
            <w:r w:rsidRPr="00E27981">
              <w:rPr>
                <w:lang w:val="uk-UA"/>
              </w:rPr>
              <w:t xml:space="preserve"> ВОРОБЕЙ </w:t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</w:p>
          <w:p w:rsidR="00445FF4" w:rsidRPr="00E5382B" w:rsidRDefault="003314A3" w:rsidP="00EC6C29">
            <w:pPr>
              <w:rPr>
                <w:lang w:val="uk-UA"/>
              </w:rPr>
            </w:pPr>
            <w:r>
              <w:rPr>
                <w:lang w:val="uk-UA"/>
              </w:rPr>
              <w:t>«____»</w:t>
            </w:r>
            <w:r w:rsidR="00EC6C29" w:rsidRPr="00E2798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лютого </w:t>
            </w:r>
            <w:r w:rsidR="00EC6C29" w:rsidRPr="00E27981">
              <w:rPr>
                <w:lang w:val="uk-UA"/>
              </w:rPr>
              <w:t>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CB0D27" w:rsidRDefault="00CB0D27" w:rsidP="00445FF4">
      <w:pPr>
        <w:rPr>
          <w:lang w:val="uk-UA"/>
        </w:rPr>
      </w:pPr>
    </w:p>
    <w:p w:rsidR="00445FF4" w:rsidRPr="00341788" w:rsidRDefault="00445FF4" w:rsidP="00445FF4">
      <w:pPr>
        <w:rPr>
          <w:lang w:val="uk-UA"/>
        </w:rPr>
      </w:pPr>
      <w:r w:rsidRPr="00341788">
        <w:rPr>
          <w:lang w:val="uk-UA"/>
        </w:rPr>
        <w:t xml:space="preserve">Фонд № </w:t>
      </w:r>
      <w:r w:rsidR="00141410" w:rsidRPr="00341788">
        <w:rPr>
          <w:b/>
          <w:lang w:val="uk-UA"/>
        </w:rPr>
        <w:t>Р-</w:t>
      </w:r>
      <w:r w:rsidR="00220B90" w:rsidRPr="00341788">
        <w:rPr>
          <w:b/>
          <w:lang w:val="uk-UA"/>
        </w:rPr>
        <w:t>3</w:t>
      </w:r>
      <w:r w:rsidR="00BC606C">
        <w:rPr>
          <w:b/>
          <w:lang w:val="uk-UA"/>
        </w:rPr>
        <w:t>261</w:t>
      </w:r>
    </w:p>
    <w:p w:rsidR="00445FF4" w:rsidRPr="00341788" w:rsidRDefault="00445FF4" w:rsidP="00445FF4">
      <w:pPr>
        <w:rPr>
          <w:b/>
          <w:lang w:val="uk-UA"/>
        </w:rPr>
      </w:pPr>
      <w:r w:rsidRPr="00341788">
        <w:rPr>
          <w:lang w:val="uk-UA"/>
        </w:rPr>
        <w:t xml:space="preserve">Опис </w:t>
      </w:r>
      <w:r w:rsidRPr="00341788">
        <w:rPr>
          <w:b/>
          <w:lang w:val="uk-UA"/>
        </w:rPr>
        <w:t>№ 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Pr="00E5382B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DF0C31">
        <w:rPr>
          <w:lang w:val="uk-UA"/>
        </w:rPr>
        <w:t>1941–1942</w:t>
      </w:r>
      <w:r>
        <w:rPr>
          <w:lang w:val="uk-UA"/>
        </w:rPr>
        <w:t xml:space="preserve"> рр. </w:t>
      </w: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268"/>
        <w:gridCol w:w="1134"/>
        <w:gridCol w:w="768"/>
      </w:tblGrid>
      <w:tr w:rsidR="00445FF4" w:rsidRPr="00E5382B" w:rsidTr="000E1897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5A2784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A2784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5A27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2784">
              <w:rPr>
                <w:sz w:val="24"/>
                <w:szCs w:val="24"/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0E1897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0E1897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E30789">
              <w:rPr>
                <w:b/>
                <w:lang w:val="uk-UA"/>
              </w:rPr>
              <w:t>941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4105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 райспоживспілки про заготівлю утильсировини. Довідник заготівельних цін</w:t>
            </w:r>
          </w:p>
          <w:p w:rsidR="00410583" w:rsidRPr="003B41FD" w:rsidRDefault="00410583" w:rsidP="00410583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727B1A" w:rsidRDefault="00410583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1941 – 24 грудня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10583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222E9F">
            <w:pPr>
              <w:jc w:val="both"/>
            </w:pPr>
            <w:r>
              <w:rPr>
                <w:lang w:val="uk-UA"/>
              </w:rPr>
              <w:t xml:space="preserve">Прибутково-видаткові документи. </w:t>
            </w:r>
            <w:r>
              <w:t>Плат</w:t>
            </w:r>
            <w:r>
              <w:rPr>
                <w:lang w:val="uk-UA"/>
              </w:rPr>
              <w:t>і</w:t>
            </w:r>
            <w:proofErr w:type="spellStart"/>
            <w:r>
              <w:t>жн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доручення</w:t>
            </w:r>
            <w:proofErr w:type="spellEnd"/>
          </w:p>
          <w:p w:rsidR="00410583" w:rsidRPr="00410583" w:rsidRDefault="00410583" w:rsidP="00222E9F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 листопада – 31 грудня 1941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410583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22246" w:rsidRPr="006245E5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E30789">
              <w:rPr>
                <w:b/>
                <w:lang w:val="uk-UA"/>
              </w:rPr>
              <w:t>942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022246" w:rsidRPr="00022246" w:rsidRDefault="00022246" w:rsidP="0002224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2F1A3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2F1A38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EF53E2">
            <w:pPr>
              <w:jc w:val="center"/>
              <w:rPr>
                <w:lang w:val="uk-UA"/>
              </w:rPr>
            </w:pPr>
          </w:p>
        </w:tc>
      </w:tr>
      <w:tr w:rsidR="005A2784" w:rsidRPr="006245E5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7A5A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мешканців с. </w:t>
            </w:r>
            <w:r w:rsidRPr="00BC606C">
              <w:rPr>
                <w:lang w:val="uk-UA"/>
              </w:rPr>
              <w:t xml:space="preserve">Бакланова </w:t>
            </w:r>
            <w:proofErr w:type="spellStart"/>
            <w:r w:rsidRPr="00BC606C">
              <w:rPr>
                <w:lang w:val="uk-UA"/>
              </w:rPr>
              <w:t>Муравійка</w:t>
            </w:r>
            <w:proofErr w:type="spellEnd"/>
            <w:r>
              <w:rPr>
                <w:lang w:val="uk-UA"/>
              </w:rPr>
              <w:t xml:space="preserve"> на отримання грошей за здавання яєць та птиці</w:t>
            </w:r>
          </w:p>
          <w:p w:rsidR="00823904" w:rsidRDefault="00823904" w:rsidP="007A5ACC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5A2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 – липень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7A5ACC">
            <w:pPr>
              <w:jc w:val="center"/>
              <w:rPr>
                <w:lang w:val="uk-UA"/>
              </w:rPr>
            </w:pPr>
          </w:p>
        </w:tc>
      </w:tr>
      <w:tr w:rsidR="005A2784" w:rsidRPr="006245E5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</w:t>
            </w:r>
            <w:r w:rsidR="008D0AF1">
              <w:rPr>
                <w:lang w:val="uk-UA"/>
              </w:rPr>
              <w:t xml:space="preserve">і на видавання заробітної плати. Посвідчення голови </w:t>
            </w:r>
            <w:r>
              <w:rPr>
                <w:lang w:val="uk-UA"/>
              </w:rPr>
              <w:t>товариства Андрієнка Андрія Івановича</w:t>
            </w:r>
          </w:p>
          <w:p w:rsidR="00823904" w:rsidRDefault="00823904" w:rsidP="00EF53E2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23904" w:rsidRDefault="0082390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січень – </w:t>
            </w:r>
          </w:p>
          <w:p w:rsidR="005A2784" w:rsidRDefault="0082390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EF53E2">
            <w:pPr>
              <w:jc w:val="center"/>
              <w:rPr>
                <w:lang w:val="uk-UA"/>
              </w:rPr>
            </w:pPr>
          </w:p>
        </w:tc>
      </w:tr>
      <w:tr w:rsidR="005A2784" w:rsidRPr="008B45F8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Прибутково-видаткові документи. Касові звіти та кошториси</w:t>
            </w:r>
          </w:p>
          <w:p w:rsidR="00823904" w:rsidRDefault="00823904" w:rsidP="005A2784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47DD" w:rsidRDefault="007547DD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січня – </w:t>
            </w:r>
          </w:p>
          <w:p w:rsidR="005A2784" w:rsidRDefault="007547DD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червня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2390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EF53E2">
            <w:pPr>
              <w:jc w:val="center"/>
              <w:rPr>
                <w:lang w:val="uk-UA"/>
              </w:rPr>
            </w:pPr>
          </w:p>
        </w:tc>
      </w:tr>
      <w:tr w:rsidR="005A2784" w:rsidRPr="008B45F8" w:rsidTr="000E189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410583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D0AF1" w:rsidP="008D0A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Недіючі описи №№ 1, 2 за 1941–1942</w:t>
            </w:r>
            <w:r w:rsidR="005A2784">
              <w:rPr>
                <w:lang w:val="uk-UA"/>
              </w:rPr>
              <w:t xml:space="preserve"> рр.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8D0AF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8D0AF1">
        <w:rPr>
          <w:b/>
          <w:sz w:val="48"/>
          <w:szCs w:val="48"/>
          <w:u w:val="single"/>
          <w:lang w:val="uk-UA"/>
        </w:rPr>
        <w:t>6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8D0AF1">
        <w:rPr>
          <w:lang w:val="uk-UA"/>
        </w:rPr>
        <w:t>шість</w:t>
      </w:r>
      <w:r w:rsidR="005A2784">
        <w:rPr>
          <w:lang w:val="uk-UA"/>
        </w:rPr>
        <w:t xml:space="preserve">) справ з № 1 по № </w:t>
      </w:r>
      <w:r w:rsidR="008D0AF1">
        <w:rPr>
          <w:lang w:val="uk-UA"/>
        </w:rPr>
        <w:t>6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8E10F7" w:rsidP="006342F2">
      <w:pPr>
        <w:rPr>
          <w:lang w:val="uk-UA"/>
        </w:rPr>
      </w:pPr>
      <w:r>
        <w:rPr>
          <w:lang w:val="uk-UA"/>
        </w:rPr>
        <w:t>02.02</w:t>
      </w:r>
      <w:r w:rsidR="006342F2">
        <w:rPr>
          <w:lang w:val="uk-UA"/>
        </w:rPr>
        <w:t>.2022</w:t>
      </w:r>
    </w:p>
    <w:p w:rsidR="00036A3B" w:rsidRDefault="00036A3B" w:rsidP="006342F2">
      <w:pPr>
        <w:rPr>
          <w:lang w:val="uk-UA"/>
        </w:rPr>
      </w:pPr>
    </w:p>
    <w:p w:rsidR="00036A3B" w:rsidRDefault="00036A3B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510"/>
      </w:tblGrid>
      <w:tr w:rsidR="008D0AF1" w:rsidTr="008D0AF1">
        <w:tc>
          <w:tcPr>
            <w:tcW w:w="3510" w:type="dxa"/>
          </w:tcPr>
          <w:p w:rsidR="008D0AF1" w:rsidRDefault="008D0AF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Перевір</w:t>
            </w:r>
            <w:r w:rsidR="000E1897">
              <w:rPr>
                <w:lang w:val="uk-UA"/>
              </w:rPr>
              <w:t xml:space="preserve">ено </w:t>
            </w:r>
            <w:r>
              <w:rPr>
                <w:lang w:val="uk-UA"/>
              </w:rPr>
              <w:t>наявн</w:t>
            </w:r>
            <w:r w:rsidR="000E1897">
              <w:rPr>
                <w:lang w:val="uk-UA"/>
              </w:rPr>
              <w:t>ість</w:t>
            </w:r>
          </w:p>
          <w:p w:rsidR="008D0AF1" w:rsidRDefault="008D0AF1" w:rsidP="008D0A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02.11.1995</w:t>
            </w:r>
          </w:p>
        </w:tc>
      </w:tr>
    </w:tbl>
    <w:p w:rsidR="005A2784" w:rsidRDefault="005A2784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804DE3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(</w:t>
      </w:r>
      <w:r w:rsidR="00804DE3">
        <w:rPr>
          <w:sz w:val="24"/>
          <w:szCs w:val="24"/>
          <w:lang w:val="uk-UA"/>
        </w:rPr>
        <w:t>три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8D0AF1" w:rsidRPr="008D0AF1" w:rsidRDefault="008D0AF1" w:rsidP="008D0AF1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8E10F7">
      <w:r>
        <w:rPr>
          <w:sz w:val="24"/>
          <w:szCs w:val="24"/>
          <w:lang w:val="uk-UA"/>
        </w:rPr>
        <w:t>02.02</w:t>
      </w:r>
      <w:r w:rsidR="006342F2" w:rsidRPr="00F74C8C">
        <w:rPr>
          <w:sz w:val="24"/>
          <w:szCs w:val="24"/>
          <w:lang w:val="uk-UA"/>
        </w:rPr>
        <w:t>.2022</w:t>
      </w:r>
    </w:p>
    <w:sectPr w:rsidR="001363DC" w:rsidSect="008D0AF1">
      <w:headerReference w:type="default" r:id="rId6"/>
      <w:pgSz w:w="11906" w:h="16838"/>
      <w:pgMar w:top="567" w:right="851" w:bottom="5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423" w:rsidRDefault="00B65423" w:rsidP="00653B51">
      <w:r>
        <w:separator/>
      </w:r>
    </w:p>
  </w:endnote>
  <w:endnote w:type="continuationSeparator" w:id="0">
    <w:p w:rsidR="00B65423" w:rsidRDefault="00B65423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423" w:rsidRDefault="00B65423" w:rsidP="00653B51">
      <w:r>
        <w:separator/>
      </w:r>
    </w:p>
  </w:footnote>
  <w:footnote w:type="continuationSeparator" w:id="0">
    <w:p w:rsidR="00B65423" w:rsidRDefault="00B65423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16DC3"/>
    <w:rsid w:val="0002220C"/>
    <w:rsid w:val="00022246"/>
    <w:rsid w:val="00034165"/>
    <w:rsid w:val="00036A3B"/>
    <w:rsid w:val="00097285"/>
    <w:rsid w:val="000D36EE"/>
    <w:rsid w:val="000E1897"/>
    <w:rsid w:val="000E268D"/>
    <w:rsid w:val="000E3A81"/>
    <w:rsid w:val="000F0D6C"/>
    <w:rsid w:val="001363DC"/>
    <w:rsid w:val="00141410"/>
    <w:rsid w:val="001957DC"/>
    <w:rsid w:val="00215AB8"/>
    <w:rsid w:val="00220B90"/>
    <w:rsid w:val="00222E9F"/>
    <w:rsid w:val="00286B5C"/>
    <w:rsid w:val="002B3E26"/>
    <w:rsid w:val="002C7843"/>
    <w:rsid w:val="003314A3"/>
    <w:rsid w:val="00341788"/>
    <w:rsid w:val="00363DB3"/>
    <w:rsid w:val="003906E4"/>
    <w:rsid w:val="00394C08"/>
    <w:rsid w:val="003B2FE7"/>
    <w:rsid w:val="003F3CBF"/>
    <w:rsid w:val="00410583"/>
    <w:rsid w:val="00411955"/>
    <w:rsid w:val="00411ADC"/>
    <w:rsid w:val="00445FF4"/>
    <w:rsid w:val="00453E53"/>
    <w:rsid w:val="00454B69"/>
    <w:rsid w:val="00460F33"/>
    <w:rsid w:val="00464268"/>
    <w:rsid w:val="00471DAA"/>
    <w:rsid w:val="00492443"/>
    <w:rsid w:val="004A278E"/>
    <w:rsid w:val="004C1ACC"/>
    <w:rsid w:val="004C2DF6"/>
    <w:rsid w:val="00500019"/>
    <w:rsid w:val="005536AB"/>
    <w:rsid w:val="005557A3"/>
    <w:rsid w:val="005A2784"/>
    <w:rsid w:val="00615955"/>
    <w:rsid w:val="006245E5"/>
    <w:rsid w:val="006342F2"/>
    <w:rsid w:val="00653B51"/>
    <w:rsid w:val="0069604E"/>
    <w:rsid w:val="006E42AF"/>
    <w:rsid w:val="007547DD"/>
    <w:rsid w:val="00783F19"/>
    <w:rsid w:val="00784817"/>
    <w:rsid w:val="007A6473"/>
    <w:rsid w:val="007B2457"/>
    <w:rsid w:val="007E0179"/>
    <w:rsid w:val="00803393"/>
    <w:rsid w:val="00804DE3"/>
    <w:rsid w:val="00823904"/>
    <w:rsid w:val="0088694D"/>
    <w:rsid w:val="00897278"/>
    <w:rsid w:val="008B2EBC"/>
    <w:rsid w:val="008C6D10"/>
    <w:rsid w:val="008C6F5B"/>
    <w:rsid w:val="008D0AF1"/>
    <w:rsid w:val="008D6C32"/>
    <w:rsid w:val="008E10F7"/>
    <w:rsid w:val="00900242"/>
    <w:rsid w:val="0091474E"/>
    <w:rsid w:val="009244EB"/>
    <w:rsid w:val="009342BB"/>
    <w:rsid w:val="009B026E"/>
    <w:rsid w:val="009E14A1"/>
    <w:rsid w:val="009F4665"/>
    <w:rsid w:val="009F7CA6"/>
    <w:rsid w:val="00A4476C"/>
    <w:rsid w:val="00A52DFA"/>
    <w:rsid w:val="00A574CD"/>
    <w:rsid w:val="00AA4351"/>
    <w:rsid w:val="00AC2937"/>
    <w:rsid w:val="00AF0AE7"/>
    <w:rsid w:val="00B40955"/>
    <w:rsid w:val="00B40F6B"/>
    <w:rsid w:val="00B65423"/>
    <w:rsid w:val="00B7264C"/>
    <w:rsid w:val="00B7311D"/>
    <w:rsid w:val="00BA1387"/>
    <w:rsid w:val="00BC606C"/>
    <w:rsid w:val="00BD5650"/>
    <w:rsid w:val="00BE4B11"/>
    <w:rsid w:val="00C6486C"/>
    <w:rsid w:val="00C95D84"/>
    <w:rsid w:val="00CA1BE2"/>
    <w:rsid w:val="00CB0D27"/>
    <w:rsid w:val="00CE35E6"/>
    <w:rsid w:val="00CE7D38"/>
    <w:rsid w:val="00D020E4"/>
    <w:rsid w:val="00D146F0"/>
    <w:rsid w:val="00D1685E"/>
    <w:rsid w:val="00D1693A"/>
    <w:rsid w:val="00D30132"/>
    <w:rsid w:val="00D32E2B"/>
    <w:rsid w:val="00DE1149"/>
    <w:rsid w:val="00DF0C31"/>
    <w:rsid w:val="00DF4E0A"/>
    <w:rsid w:val="00E02BED"/>
    <w:rsid w:val="00E13583"/>
    <w:rsid w:val="00E22BCD"/>
    <w:rsid w:val="00E25E87"/>
    <w:rsid w:val="00E30789"/>
    <w:rsid w:val="00E307DE"/>
    <w:rsid w:val="00EA7E16"/>
    <w:rsid w:val="00EB6031"/>
    <w:rsid w:val="00EC6C29"/>
    <w:rsid w:val="00EE4691"/>
    <w:rsid w:val="00F14967"/>
    <w:rsid w:val="00F24F95"/>
    <w:rsid w:val="00F277C4"/>
    <w:rsid w:val="00F611B8"/>
    <w:rsid w:val="00FA4C4A"/>
    <w:rsid w:val="00FA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93</cp:revision>
  <dcterms:created xsi:type="dcterms:W3CDTF">2022-01-12T14:31:00Z</dcterms:created>
  <dcterms:modified xsi:type="dcterms:W3CDTF">2022-02-04T13:24:00Z</dcterms:modified>
</cp:coreProperties>
</file>